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83E28" w14:textId="7F672781" w:rsidR="00A44E8D" w:rsidRPr="0089608F" w:rsidRDefault="00A44E8D" w:rsidP="00A44E8D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1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7</w:t>
      </w:r>
      <w:r w:rsidRPr="0089608F">
        <w:rPr>
          <w:b/>
          <w:sz w:val="18"/>
          <w:szCs w:val="18"/>
        </w:rPr>
        <w:t>__</w:t>
      </w:r>
    </w:p>
    <w:p w14:paraId="76D52EF0" w14:textId="77777777" w:rsidR="00A44E8D" w:rsidRPr="0089608F" w:rsidRDefault="00A44E8D" w:rsidP="00A44E8D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6B76A60B" w14:textId="77777777" w:rsidR="00A44E8D" w:rsidRDefault="00A44E8D" w:rsidP="00A44E8D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41CCF3C0" w14:textId="7422F020" w:rsidR="00A44E8D" w:rsidRDefault="00A44E8D" w:rsidP="00A44E8D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18"/>
          <w:szCs w:val="18"/>
        </w:rPr>
        <w:t>6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4E8D" w14:paraId="6B735471" w14:textId="77777777" w:rsidTr="004F016D">
        <w:tc>
          <w:tcPr>
            <w:tcW w:w="8828" w:type="dxa"/>
          </w:tcPr>
          <w:p w14:paraId="6EAFDB0C" w14:textId="311533C4" w:rsidR="00A44E8D" w:rsidRDefault="00A44E8D" w:rsidP="004F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9B60B8" w:rsidRPr="009B60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Escuchar y demostrar comprensión de información explícita en textos adaptados y auténticos simples, tanto no literarios (textos expositivos, diálogos) como literarios (rimas, poemas, canciones, cuentos) que estén enunciados en forma clara, tengan repetición de palabras y apoyo visual y gestual,</w:t>
            </w:r>
          </w:p>
        </w:tc>
      </w:tr>
      <w:tr w:rsidR="00A44E8D" w14:paraId="124F7567" w14:textId="77777777" w:rsidTr="004F016D">
        <w:tc>
          <w:tcPr>
            <w:tcW w:w="8828" w:type="dxa"/>
          </w:tcPr>
          <w:p w14:paraId="427B6145" w14:textId="53AA5EE5" w:rsidR="00A44E8D" w:rsidRDefault="00A44E8D" w:rsidP="004F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7311CC">
              <w:rPr>
                <w:sz w:val="18"/>
                <w:szCs w:val="18"/>
              </w:rPr>
              <w:t>Practicar y pronunciar las rutinas diarias en inglés</w:t>
            </w:r>
          </w:p>
        </w:tc>
      </w:tr>
      <w:tr w:rsidR="00A44E8D" w14:paraId="75EF7D18" w14:textId="77777777" w:rsidTr="004F016D">
        <w:tc>
          <w:tcPr>
            <w:tcW w:w="8828" w:type="dxa"/>
          </w:tcPr>
          <w:p w14:paraId="0D57A206" w14:textId="77777777" w:rsidR="00A44E8D" w:rsidRDefault="00A44E8D" w:rsidP="004F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8FB0A1E" w14:textId="35338335" w:rsidR="00A44E8D" w:rsidRDefault="00A44E8D"/>
    <w:p w14:paraId="143D591B" w14:textId="052EB5F2" w:rsidR="00965A4D" w:rsidRDefault="00965A4D" w:rsidP="00965A4D">
      <w:pPr>
        <w:pStyle w:val="Prrafodelista"/>
        <w:numPr>
          <w:ilvl w:val="0"/>
          <w:numId w:val="1"/>
        </w:numPr>
        <w:rPr>
          <w:lang w:val="en-US"/>
        </w:rPr>
      </w:pPr>
      <w:r w:rsidRPr="00965A4D">
        <w:rPr>
          <w:lang w:val="en-US"/>
        </w:rPr>
        <w:t>Read</w:t>
      </w:r>
      <w:r w:rsidR="007311CC">
        <w:rPr>
          <w:lang w:val="en-US"/>
        </w:rPr>
        <w:t xml:space="preserve"> and repeat</w:t>
      </w:r>
      <w:r w:rsidRPr="00965A4D">
        <w:rPr>
          <w:lang w:val="en-US"/>
        </w:rPr>
        <w:t xml:space="preserve"> the text and fill t</w:t>
      </w:r>
      <w:r>
        <w:rPr>
          <w:lang w:val="en-US"/>
        </w:rPr>
        <w:t xml:space="preserve">he gaps using your previous knowledge about daily routines </w:t>
      </w:r>
    </w:p>
    <w:p w14:paraId="3CDB5D52" w14:textId="4697E9C8" w:rsidR="00186B29" w:rsidRDefault="00186B29" w:rsidP="00186B29">
      <w:pPr>
        <w:pStyle w:val="Prrafodelista"/>
        <w:rPr>
          <w:lang w:val="en-US"/>
        </w:rPr>
      </w:pPr>
    </w:p>
    <w:p w14:paraId="7F61BB09" w14:textId="63514D1E" w:rsidR="00186B29" w:rsidRDefault="00186B29" w:rsidP="00186B29">
      <w:pPr>
        <w:pStyle w:val="Prrafodelista"/>
        <w:rPr>
          <w:lang w:val="en-US"/>
        </w:rPr>
      </w:pPr>
    </w:p>
    <w:tbl>
      <w:tblPr>
        <w:tblStyle w:val="Tablaconcuadrcula"/>
        <w:tblW w:w="8122" w:type="dxa"/>
        <w:tblInd w:w="720" w:type="dxa"/>
        <w:tblLook w:val="04A0" w:firstRow="1" w:lastRow="0" w:firstColumn="1" w:lastColumn="0" w:noHBand="0" w:noVBand="1"/>
      </w:tblPr>
      <w:tblGrid>
        <w:gridCol w:w="8122"/>
      </w:tblGrid>
      <w:tr w:rsidR="00186B29" w14:paraId="1D6FB0F7" w14:textId="77777777" w:rsidTr="00186B29">
        <w:trPr>
          <w:trHeight w:val="734"/>
        </w:trPr>
        <w:tc>
          <w:tcPr>
            <w:tcW w:w="8122" w:type="dxa"/>
          </w:tcPr>
          <w:p w14:paraId="1692EBE0" w14:textId="6A5CF9D7" w:rsidR="00186B29" w:rsidRDefault="00186B29" w:rsidP="00186B29">
            <w:pPr>
              <w:pStyle w:val="Prrafodelista"/>
              <w:spacing w:line="276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Have dinner- do yoga- do exercises- read a book- chat with my friends- cook something- play videogames- do my homework- brush my teeth-take a shower- go to school- walking the dog- </w:t>
            </w:r>
          </w:p>
        </w:tc>
      </w:tr>
    </w:tbl>
    <w:p w14:paraId="5DF4AD18" w14:textId="0EA15BE5" w:rsidR="00965A4D" w:rsidRPr="007311CC" w:rsidRDefault="00965A4D" w:rsidP="007311CC">
      <w:pPr>
        <w:spacing w:line="360" w:lineRule="auto"/>
        <w:rPr>
          <w:lang w:val="en-US"/>
        </w:rPr>
      </w:pPr>
    </w:p>
    <w:p w14:paraId="5F4F226D" w14:textId="43FBE94A" w:rsidR="00965A4D" w:rsidRDefault="00965A4D" w:rsidP="007311CC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In the morning I ______________ and I ____________________</w:t>
      </w:r>
    </w:p>
    <w:p w14:paraId="0166DF66" w14:textId="439619E9" w:rsidR="00965A4D" w:rsidRDefault="00965A4D" w:rsidP="007311CC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After every meal I ____________________</w:t>
      </w:r>
    </w:p>
    <w:p w14:paraId="2ADF2146" w14:textId="4CCC543D" w:rsidR="00965A4D" w:rsidRDefault="00965A4D" w:rsidP="007311CC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 go to the ___________________ and play with my friends</w:t>
      </w:r>
    </w:p>
    <w:p w14:paraId="038BBB7B" w14:textId="3C498CDD" w:rsidR="00965A4D" w:rsidRDefault="00965A4D" w:rsidP="007311CC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 _________________ three times a week</w:t>
      </w:r>
    </w:p>
    <w:p w14:paraId="3F7A1679" w14:textId="6616A906" w:rsidR="00965A4D" w:rsidRDefault="00965A4D" w:rsidP="007311CC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In the afternoon I used to ________________ using Netflix</w:t>
      </w:r>
    </w:p>
    <w:p w14:paraId="0E5F34D5" w14:textId="09D85552" w:rsidR="00965A4D" w:rsidRDefault="00965A4D" w:rsidP="007311CC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 ________________ at night before going to sleep</w:t>
      </w:r>
    </w:p>
    <w:p w14:paraId="4B4DE109" w14:textId="20113D89" w:rsidR="00965A4D" w:rsidRDefault="00965A4D" w:rsidP="007311CC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She ____________________ with her friends all night </w:t>
      </w:r>
    </w:p>
    <w:p w14:paraId="507281C4" w14:textId="0BE9914A" w:rsidR="00965A4D" w:rsidRDefault="00186B29" w:rsidP="007311CC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I always forget to ________________ </w:t>
      </w:r>
    </w:p>
    <w:p w14:paraId="1A7771BE" w14:textId="1730E292" w:rsidR="00186B29" w:rsidRDefault="00186B29" w:rsidP="00186B29">
      <w:pPr>
        <w:pStyle w:val="Prrafodelista"/>
        <w:ind w:left="1440"/>
        <w:rPr>
          <w:lang w:val="en-US"/>
        </w:rPr>
      </w:pPr>
    </w:p>
    <w:p w14:paraId="4970AF57" w14:textId="03036E35" w:rsidR="007311CC" w:rsidRDefault="007311CC" w:rsidP="00186B29">
      <w:pPr>
        <w:pStyle w:val="Prrafodelista"/>
        <w:ind w:left="1440"/>
        <w:rPr>
          <w:lang w:val="en-US"/>
        </w:rPr>
      </w:pPr>
    </w:p>
    <w:p w14:paraId="35A79350" w14:textId="78CB3668" w:rsidR="007311CC" w:rsidRDefault="007311CC" w:rsidP="00186B29">
      <w:pPr>
        <w:pStyle w:val="Prrafodelista"/>
        <w:ind w:left="1440"/>
        <w:rPr>
          <w:lang w:val="en-US"/>
        </w:rPr>
      </w:pPr>
    </w:p>
    <w:p w14:paraId="26F33C87" w14:textId="5C65CD8D" w:rsidR="007311CC" w:rsidRDefault="007311CC" w:rsidP="00186B29">
      <w:pPr>
        <w:pStyle w:val="Prrafodelista"/>
        <w:ind w:left="1440"/>
        <w:rPr>
          <w:lang w:val="en-US"/>
        </w:rPr>
      </w:pPr>
    </w:p>
    <w:p w14:paraId="488B7124" w14:textId="74E566FD" w:rsidR="007311CC" w:rsidRDefault="007311CC" w:rsidP="00186B29">
      <w:pPr>
        <w:pStyle w:val="Prrafodelista"/>
        <w:ind w:left="1440"/>
        <w:rPr>
          <w:lang w:val="en-US"/>
        </w:rPr>
      </w:pPr>
    </w:p>
    <w:p w14:paraId="5B385BB3" w14:textId="1C22C802" w:rsidR="007311CC" w:rsidRDefault="007311CC" w:rsidP="00186B29">
      <w:pPr>
        <w:pStyle w:val="Prrafodelista"/>
        <w:ind w:left="1440"/>
        <w:rPr>
          <w:lang w:val="en-US"/>
        </w:rPr>
      </w:pPr>
    </w:p>
    <w:p w14:paraId="7D5FB05E" w14:textId="5AFDF677" w:rsidR="007311CC" w:rsidRDefault="007311CC" w:rsidP="00186B29">
      <w:pPr>
        <w:pStyle w:val="Prrafodelista"/>
        <w:ind w:left="1440"/>
        <w:rPr>
          <w:lang w:val="en-US"/>
        </w:rPr>
      </w:pPr>
    </w:p>
    <w:p w14:paraId="5BE517DC" w14:textId="7ED12A96" w:rsidR="007311CC" w:rsidRDefault="007311CC" w:rsidP="00186B29">
      <w:pPr>
        <w:pStyle w:val="Prrafodelista"/>
        <w:ind w:left="1440"/>
        <w:rPr>
          <w:lang w:val="en-US"/>
        </w:rPr>
      </w:pPr>
    </w:p>
    <w:p w14:paraId="395BAA43" w14:textId="0C9FAA3A" w:rsidR="007311CC" w:rsidRDefault="007311CC" w:rsidP="00186B29">
      <w:pPr>
        <w:pStyle w:val="Prrafodelista"/>
        <w:ind w:left="1440"/>
        <w:rPr>
          <w:lang w:val="en-US"/>
        </w:rPr>
      </w:pPr>
    </w:p>
    <w:p w14:paraId="3F6F87AA" w14:textId="77777777" w:rsidR="00421536" w:rsidRDefault="00421536" w:rsidP="00421536">
      <w:pPr>
        <w:rPr>
          <w:lang w:val="en-US"/>
        </w:rPr>
      </w:pPr>
    </w:p>
    <w:p w14:paraId="284AD7AD" w14:textId="4CCCC754" w:rsidR="007311CC" w:rsidRPr="00421536" w:rsidRDefault="007311CC" w:rsidP="00421536">
      <w:pPr>
        <w:rPr>
          <w:lang w:val="en-US"/>
        </w:rPr>
      </w:pPr>
    </w:p>
    <w:p w14:paraId="5BC32A4F" w14:textId="3837747E" w:rsidR="00186B29" w:rsidRDefault="00186B29" w:rsidP="00186B2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Choose a partner and repeat the</w:t>
      </w:r>
      <w:r w:rsidR="007311CC">
        <w:rPr>
          <w:lang w:val="en-US"/>
        </w:rPr>
        <w:t xml:space="preserve"> following</w:t>
      </w:r>
      <w:r>
        <w:rPr>
          <w:lang w:val="en-US"/>
        </w:rPr>
        <w:t xml:space="preserve"> dialogue </w:t>
      </w:r>
    </w:p>
    <w:p w14:paraId="7893E033" w14:textId="6F8C39C6" w:rsidR="007311CC" w:rsidRDefault="007311CC" w:rsidP="00186B2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Read the dialogue</w:t>
      </w:r>
      <w:r w:rsidR="00421536">
        <w:rPr>
          <w:lang w:val="en-US"/>
        </w:rPr>
        <w:t>,</w:t>
      </w:r>
      <w:r>
        <w:rPr>
          <w:lang w:val="en-US"/>
        </w:rPr>
        <w:t xml:space="preserve"> </w:t>
      </w:r>
      <w:r w:rsidR="00421536">
        <w:rPr>
          <w:lang w:val="en-US"/>
        </w:rPr>
        <w:t>identify, and underline</w:t>
      </w:r>
      <w:r>
        <w:rPr>
          <w:lang w:val="en-US"/>
        </w:rPr>
        <w:t xml:space="preserve"> every daily routine </w:t>
      </w:r>
    </w:p>
    <w:p w14:paraId="37345767" w14:textId="0A241A79" w:rsidR="00186B29" w:rsidRDefault="00421536" w:rsidP="00186B29">
      <w:pPr>
        <w:pStyle w:val="Prrafodelista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84C4E" wp14:editId="3C4B4552">
                <wp:simplePos x="0" y="0"/>
                <wp:positionH relativeFrom="column">
                  <wp:posOffset>-41909</wp:posOffset>
                </wp:positionH>
                <wp:positionV relativeFrom="paragraph">
                  <wp:posOffset>120650</wp:posOffset>
                </wp:positionV>
                <wp:extent cx="6515100" cy="2609850"/>
                <wp:effectExtent l="19050" t="19050" r="19050" b="19050"/>
                <wp:wrapNone/>
                <wp:docPr id="3" name="Rectángulo: esquinas superiores, una redondeada y la otra cort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609850"/>
                        </a:xfrm>
                        <a:prstGeom prst="snipRoundRect">
                          <a:avLst/>
                        </a:prstGeom>
                        <a:noFill/>
                        <a:ln w="28575"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0662B" id="Rectángulo: esquinas superiores, una redondeada y la otra cortada 3" o:spid="_x0000_s1026" style="position:absolute;margin-left:-3.3pt;margin-top:9.5pt;width:513pt;height:20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15100,260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" path="m434984,l6080116,r434984,434984l6515100,2609850,,2609850,,434984c,194749,194749,,434984,xe" filled="f" strokecolor="#1f3763 [1604]" strokeweight="2.25pt">
                <v:stroke joinstyle="miter"/>
                <v:path arrowok="t" o:connecttype="custom" o:connectlocs="434984,0;6080116,0;6515100,434984;6515100,2609850;0,2609850;0,434984;434984,0" o:connectangles="0,0,0,0,0,0,0"/>
              </v:shape>
            </w:pict>
          </mc:Fallback>
        </mc:AlternateContent>
      </w:r>
    </w:p>
    <w:p w14:paraId="0A0E261B" w14:textId="59A3620F" w:rsidR="00186B29" w:rsidRDefault="007311CC" w:rsidP="00186B29">
      <w:pPr>
        <w:pStyle w:val="Prrafodelista"/>
        <w:rPr>
          <w:lang w:val="en-US"/>
        </w:rPr>
      </w:pPr>
      <w:r>
        <w:rPr>
          <w:lang w:val="en-US"/>
        </w:rPr>
        <w:t>Mom:</w:t>
      </w:r>
      <w:r w:rsidR="00186B29">
        <w:rPr>
          <w:lang w:val="en-US"/>
        </w:rPr>
        <w:t xml:space="preserve"> What did you do today?</w:t>
      </w:r>
    </w:p>
    <w:p w14:paraId="400B9A29" w14:textId="6BF5AD84" w:rsidR="00186B29" w:rsidRDefault="00421536" w:rsidP="00186B29">
      <w:pPr>
        <w:pStyle w:val="Prrafodelista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37B29EC" wp14:editId="400C7668">
            <wp:simplePos x="0" y="0"/>
            <wp:positionH relativeFrom="column">
              <wp:posOffset>4930140</wp:posOffset>
            </wp:positionH>
            <wp:positionV relativeFrom="paragraph">
              <wp:posOffset>63500</wp:posOffset>
            </wp:positionV>
            <wp:extent cx="1457325" cy="1369208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B29">
        <w:rPr>
          <w:lang w:val="en-US"/>
        </w:rPr>
        <w:t>Mary: Well, I woke up at 8 o ´clock, then I have breakfast</w:t>
      </w:r>
    </w:p>
    <w:p w14:paraId="31F7C144" w14:textId="70751A0C" w:rsidR="00186B29" w:rsidRDefault="00186B29" w:rsidP="00186B29">
      <w:pPr>
        <w:pStyle w:val="Prrafodelista"/>
        <w:rPr>
          <w:lang w:val="en-US"/>
        </w:rPr>
      </w:pPr>
      <w:r>
        <w:rPr>
          <w:lang w:val="en-US"/>
        </w:rPr>
        <w:t xml:space="preserve">Mom: </w:t>
      </w:r>
      <w:r w:rsidR="007311CC">
        <w:rPr>
          <w:lang w:val="en-US"/>
        </w:rPr>
        <w:t>nice,</w:t>
      </w:r>
      <w:r>
        <w:rPr>
          <w:lang w:val="en-US"/>
        </w:rPr>
        <w:t xml:space="preserve"> and did you brush your teeth?</w:t>
      </w:r>
    </w:p>
    <w:p w14:paraId="5E5B6406" w14:textId="33C47EDA" w:rsidR="00186B29" w:rsidRDefault="00186B29" w:rsidP="00186B29">
      <w:pPr>
        <w:pStyle w:val="Prrafodelista"/>
        <w:rPr>
          <w:lang w:val="en-US"/>
        </w:rPr>
      </w:pPr>
      <w:r>
        <w:rPr>
          <w:lang w:val="en-US"/>
        </w:rPr>
        <w:t xml:space="preserve">Mary: yes </w:t>
      </w:r>
      <w:r w:rsidR="007311CC">
        <w:rPr>
          <w:lang w:val="en-US"/>
        </w:rPr>
        <w:t>mom!</w:t>
      </w:r>
      <w:r>
        <w:rPr>
          <w:lang w:val="en-US"/>
        </w:rPr>
        <w:t xml:space="preserve"> always. What about your day?</w:t>
      </w:r>
    </w:p>
    <w:p w14:paraId="7C8ABFA8" w14:textId="5C6FF20B" w:rsidR="00186B29" w:rsidRDefault="00186B29" w:rsidP="00186B29">
      <w:pPr>
        <w:pStyle w:val="Prrafodelista"/>
        <w:rPr>
          <w:lang w:val="en-US"/>
        </w:rPr>
      </w:pPr>
      <w:r>
        <w:rPr>
          <w:lang w:val="en-US"/>
        </w:rPr>
        <w:t>Mom: Every morning I take a shower and I brush my teeth to go to my work</w:t>
      </w:r>
    </w:p>
    <w:p w14:paraId="4DA565CA" w14:textId="18185FEE" w:rsidR="00186B29" w:rsidRDefault="00186B29" w:rsidP="00186B29">
      <w:pPr>
        <w:pStyle w:val="Prrafodelista"/>
        <w:rPr>
          <w:lang w:val="en-US"/>
        </w:rPr>
      </w:pPr>
      <w:r>
        <w:rPr>
          <w:lang w:val="en-US"/>
        </w:rPr>
        <w:t xml:space="preserve">Mary: did you have lunch mom? You look tired </w:t>
      </w:r>
    </w:p>
    <w:p w14:paraId="7A24E1C2" w14:textId="7B572917" w:rsidR="00186B29" w:rsidRDefault="00186B29" w:rsidP="00186B29">
      <w:pPr>
        <w:pStyle w:val="Prrafodelista"/>
        <w:rPr>
          <w:lang w:val="en-US"/>
        </w:rPr>
      </w:pPr>
      <w:r>
        <w:rPr>
          <w:lang w:val="en-US"/>
        </w:rPr>
        <w:t xml:space="preserve">Mom: Yes, I had </w:t>
      </w:r>
      <w:r w:rsidR="007311CC">
        <w:rPr>
          <w:lang w:val="en-US"/>
        </w:rPr>
        <w:t xml:space="preserve">lunch  </w:t>
      </w:r>
    </w:p>
    <w:p w14:paraId="59D04B58" w14:textId="47592235" w:rsidR="007311CC" w:rsidRDefault="007311CC" w:rsidP="00186B29">
      <w:pPr>
        <w:pStyle w:val="Prrafodelista"/>
        <w:rPr>
          <w:lang w:val="en-US"/>
        </w:rPr>
      </w:pPr>
      <w:r>
        <w:rPr>
          <w:lang w:val="en-US"/>
        </w:rPr>
        <w:t xml:space="preserve">Mary: do you want to play videogames with me mom? </w:t>
      </w:r>
    </w:p>
    <w:p w14:paraId="418216B5" w14:textId="6E9D2228" w:rsidR="007311CC" w:rsidRDefault="007311CC" w:rsidP="00186B29">
      <w:pPr>
        <w:pStyle w:val="Prrafodelista"/>
        <w:rPr>
          <w:lang w:val="en-US"/>
        </w:rPr>
      </w:pPr>
      <w:r>
        <w:rPr>
          <w:lang w:val="en-US"/>
        </w:rPr>
        <w:t xml:space="preserve">Mom: I </w:t>
      </w:r>
      <w:proofErr w:type="gramStart"/>
      <w:r>
        <w:rPr>
          <w:lang w:val="en-US"/>
        </w:rPr>
        <w:t>can’t</w:t>
      </w:r>
      <w:proofErr w:type="gramEnd"/>
      <w:r>
        <w:rPr>
          <w:lang w:val="en-US"/>
        </w:rPr>
        <w:t xml:space="preserve"> honey, I have to walk the dog and then do exercises </w:t>
      </w:r>
    </w:p>
    <w:p w14:paraId="0808480F" w14:textId="7CF8D6C5" w:rsidR="007311CC" w:rsidRDefault="007311CC" w:rsidP="00186B29">
      <w:pPr>
        <w:pStyle w:val="Prrafodelista"/>
        <w:rPr>
          <w:lang w:val="en-US"/>
        </w:rPr>
      </w:pPr>
      <w:r>
        <w:rPr>
          <w:lang w:val="en-US"/>
        </w:rPr>
        <w:t xml:space="preserve">Mary: ok mom, it´s ok… </w:t>
      </w:r>
    </w:p>
    <w:p w14:paraId="715435D4" w14:textId="2300FBB8" w:rsidR="007311CC" w:rsidRDefault="007311CC" w:rsidP="00186B29">
      <w:pPr>
        <w:pStyle w:val="Prrafodelista"/>
        <w:rPr>
          <w:lang w:val="en-US"/>
        </w:rPr>
      </w:pPr>
      <w:r>
        <w:rPr>
          <w:lang w:val="en-US"/>
        </w:rPr>
        <w:t xml:space="preserve">Mom: I </w:t>
      </w:r>
      <w:proofErr w:type="gramStart"/>
      <w:r>
        <w:rPr>
          <w:lang w:val="en-US"/>
        </w:rPr>
        <w:t>have to</w:t>
      </w:r>
      <w:proofErr w:type="gramEnd"/>
      <w:r>
        <w:rPr>
          <w:lang w:val="en-US"/>
        </w:rPr>
        <w:t xml:space="preserve"> go, don´t forget do your homework, brush your teeth, read your book and go to bed early! Goodbye honey I love you.</w:t>
      </w:r>
    </w:p>
    <w:p w14:paraId="45F8EA70" w14:textId="36BCA88E" w:rsidR="007311CC" w:rsidRDefault="007311CC" w:rsidP="00186B29">
      <w:pPr>
        <w:pStyle w:val="Prrafodelista"/>
        <w:rPr>
          <w:lang w:val="en-US"/>
        </w:rPr>
      </w:pPr>
      <w:r>
        <w:rPr>
          <w:lang w:val="en-US"/>
        </w:rPr>
        <w:t>Mary: Bye mom, I love you too.</w:t>
      </w:r>
    </w:p>
    <w:p w14:paraId="609998AF" w14:textId="5D35651D" w:rsidR="00186B29" w:rsidRDefault="00186B29" w:rsidP="00186B29">
      <w:pPr>
        <w:pStyle w:val="Prrafodelista"/>
        <w:rPr>
          <w:lang w:val="en-US"/>
        </w:rPr>
      </w:pPr>
    </w:p>
    <w:p w14:paraId="6474F475" w14:textId="75D30E0F" w:rsidR="00421536" w:rsidRDefault="00421536" w:rsidP="00186B29">
      <w:pPr>
        <w:pStyle w:val="Prrafodelista"/>
        <w:rPr>
          <w:lang w:val="en-US"/>
        </w:rPr>
      </w:pPr>
    </w:p>
    <w:p w14:paraId="6B2DBF98" w14:textId="362AA52A" w:rsidR="00421536" w:rsidRDefault="00421536" w:rsidP="0042153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Read and repeat the following daily routines.</w:t>
      </w:r>
    </w:p>
    <w:p w14:paraId="4369ADAF" w14:textId="4838E944" w:rsidR="00421536" w:rsidRDefault="00421536" w:rsidP="00421536">
      <w:pPr>
        <w:pStyle w:val="Prrafodelista"/>
        <w:rPr>
          <w:lang w:val="en-US"/>
        </w:rPr>
      </w:pPr>
    </w:p>
    <w:p w14:paraId="4A59B59C" w14:textId="60F16151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Wake up</w:t>
      </w:r>
    </w:p>
    <w:p w14:paraId="272F468E" w14:textId="6E787350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Take a shower</w:t>
      </w:r>
    </w:p>
    <w:p w14:paraId="1DECA6D2" w14:textId="7C16F125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Brush my teeth</w:t>
      </w:r>
    </w:p>
    <w:p w14:paraId="172E0A8F" w14:textId="4497F586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Have breakfast</w:t>
      </w:r>
    </w:p>
    <w:p w14:paraId="14B2F01F" w14:textId="4E182011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Have lunch</w:t>
      </w:r>
    </w:p>
    <w:p w14:paraId="0E931335" w14:textId="46EFF292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Have dinner</w:t>
      </w:r>
    </w:p>
    <w:p w14:paraId="7E399597" w14:textId="3256628B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Read a book</w:t>
      </w:r>
    </w:p>
    <w:p w14:paraId="370F40D8" w14:textId="6D137B71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Do my homework</w:t>
      </w:r>
    </w:p>
    <w:p w14:paraId="1F73853B" w14:textId="38DED2F0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Do exercises </w:t>
      </w:r>
    </w:p>
    <w:p w14:paraId="4B556F83" w14:textId="33D4D446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Chat with my friends</w:t>
      </w:r>
    </w:p>
    <w:p w14:paraId="06E03EA6" w14:textId="575C232B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Watch T.V</w:t>
      </w:r>
    </w:p>
    <w:p w14:paraId="04BDFF05" w14:textId="3EB3517A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Go to school</w:t>
      </w:r>
    </w:p>
    <w:p w14:paraId="21BB5162" w14:textId="79C1773B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Do yoga</w:t>
      </w:r>
    </w:p>
    <w:p w14:paraId="0E081EA1" w14:textId="4CA5CD0A" w:rsid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Play videogames</w:t>
      </w:r>
    </w:p>
    <w:p w14:paraId="260DD49B" w14:textId="6F3A99C9" w:rsidR="007311CC" w:rsidRPr="00421536" w:rsidRDefault="00421536" w:rsidP="0042153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Make my bed</w:t>
      </w:r>
    </w:p>
    <w:sectPr w:rsidR="007311CC" w:rsidRPr="0042153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482CF" w14:textId="77777777" w:rsidR="008852D7" w:rsidRDefault="008852D7" w:rsidP="00A44E8D">
      <w:pPr>
        <w:spacing w:after="0" w:line="240" w:lineRule="auto"/>
      </w:pPr>
      <w:r>
        <w:separator/>
      </w:r>
    </w:p>
  </w:endnote>
  <w:endnote w:type="continuationSeparator" w:id="0">
    <w:p w14:paraId="45CC91D1" w14:textId="77777777" w:rsidR="008852D7" w:rsidRDefault="008852D7" w:rsidP="00A4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B7495" w14:textId="77777777" w:rsidR="008852D7" w:rsidRDefault="008852D7" w:rsidP="00A44E8D">
      <w:pPr>
        <w:spacing w:after="0" w:line="240" w:lineRule="auto"/>
      </w:pPr>
      <w:r>
        <w:separator/>
      </w:r>
    </w:p>
  </w:footnote>
  <w:footnote w:type="continuationSeparator" w:id="0">
    <w:p w14:paraId="21840A73" w14:textId="77777777" w:rsidR="008852D7" w:rsidRDefault="008852D7" w:rsidP="00A4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FF075" w14:textId="77777777" w:rsidR="00A44E8D" w:rsidRPr="0089608F" w:rsidRDefault="00A44E8D" w:rsidP="00A44E8D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1268A15" wp14:editId="4E8C2CB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79088D8B" w14:textId="77777777" w:rsidR="00A44E8D" w:rsidRPr="0089608F" w:rsidRDefault="00A44E8D" w:rsidP="00A44E8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582B13EB" w14:textId="77777777" w:rsidR="00A44E8D" w:rsidRPr="0089608F" w:rsidRDefault="00A44E8D" w:rsidP="00A44E8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7A7F31E" w14:textId="77777777" w:rsidR="00A44E8D" w:rsidRDefault="00A44E8D" w:rsidP="00A44E8D">
    <w:pPr>
      <w:pStyle w:val="Encabezado"/>
    </w:pPr>
    <w:r w:rsidRPr="0089608F">
      <w:t>CORREO INSTITUCIONAL DOCENTE: pamela.knuckey@colegio-mineralelteniente.cl</w:t>
    </w:r>
  </w:p>
  <w:p w14:paraId="1B1E1257" w14:textId="77777777" w:rsidR="00A44E8D" w:rsidRDefault="00A44E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15CA3"/>
    <w:multiLevelType w:val="hybridMultilevel"/>
    <w:tmpl w:val="55B4381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6CA1"/>
    <w:multiLevelType w:val="hybridMultilevel"/>
    <w:tmpl w:val="6062FA9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5830ED"/>
    <w:multiLevelType w:val="hybridMultilevel"/>
    <w:tmpl w:val="70EC916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8D"/>
    <w:rsid w:val="00186B29"/>
    <w:rsid w:val="00421536"/>
    <w:rsid w:val="007311CC"/>
    <w:rsid w:val="008852D7"/>
    <w:rsid w:val="00965A4D"/>
    <w:rsid w:val="009B60B8"/>
    <w:rsid w:val="00A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A670"/>
  <w15:chartTrackingRefBased/>
  <w15:docId w15:val="{A1E4DB3C-05BB-4CAA-90D2-84139666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E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E8D"/>
  </w:style>
  <w:style w:type="paragraph" w:styleId="Piedepgina">
    <w:name w:val="footer"/>
    <w:basedOn w:val="Normal"/>
    <w:link w:val="PiedepginaCar"/>
    <w:uiPriority w:val="99"/>
    <w:unhideWhenUsed/>
    <w:rsid w:val="00A44E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8D"/>
  </w:style>
  <w:style w:type="table" w:styleId="Tablaconcuadrcula">
    <w:name w:val="Table Grid"/>
    <w:basedOn w:val="Tablanormal"/>
    <w:uiPriority w:val="39"/>
    <w:rsid w:val="00A4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2020-09-02T01:26:00Z</dcterms:created>
  <dcterms:modified xsi:type="dcterms:W3CDTF">2020-09-02T03:42:00Z</dcterms:modified>
</cp:coreProperties>
</file>